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E2A" w:rsidRDefault="009E7FD3" w:rsidP="009E7FD3">
      <w:pPr>
        <w:pStyle w:val="ListParagraph"/>
        <w:numPr>
          <w:ilvl w:val="0"/>
          <w:numId w:val="2"/>
        </w:numPr>
      </w:pPr>
      <w:r>
        <w:t>Hard surfacing materials</w:t>
      </w:r>
    </w:p>
    <w:p w:rsidR="009E7FD3" w:rsidRDefault="009E7FD3" w:rsidP="009E7FD3">
      <w:pPr>
        <w:pStyle w:val="ListParagraph"/>
      </w:pPr>
      <w:r w:rsidRPr="009E7FD3">
        <w:t>MA.3067-06-1000 KEY PLAN</w:t>
      </w:r>
      <w:r w:rsidR="003A4996">
        <w:t xml:space="preserve"> – Ground Floor Key plan</w:t>
      </w:r>
    </w:p>
    <w:p w:rsidR="009E7FD3" w:rsidRDefault="009E7FD3" w:rsidP="009E7FD3">
      <w:pPr>
        <w:pStyle w:val="ListParagraph"/>
      </w:pPr>
      <w:r w:rsidRPr="009E7FD3">
        <w:t>MA.3067-06-1100 KEY PLAN</w:t>
      </w:r>
      <w:r w:rsidR="003A4996">
        <w:t xml:space="preserve"> – Podium Level Key plan</w:t>
      </w:r>
    </w:p>
    <w:p w:rsidR="009E7FD3" w:rsidRDefault="009E7FD3" w:rsidP="009E7FD3">
      <w:pPr>
        <w:pStyle w:val="ListParagraph"/>
      </w:pPr>
      <w:r w:rsidRPr="009E7FD3">
        <w:t>MA.3067-06-2000 HARDWORKS 1 OF 4</w:t>
      </w:r>
      <w:r>
        <w:t xml:space="preserve"> – Ground Floor Hardworks 1 of 4</w:t>
      </w:r>
    </w:p>
    <w:p w:rsidR="009E7FD3" w:rsidRDefault="009E7FD3" w:rsidP="009E7FD3">
      <w:pPr>
        <w:pStyle w:val="ListParagraph"/>
      </w:pPr>
      <w:r w:rsidRPr="009E7FD3">
        <w:t>MA.3067-06-2001 HARDWORKS 2 OF 4</w:t>
      </w:r>
      <w:r>
        <w:t xml:space="preserve"> </w:t>
      </w:r>
      <w:r>
        <w:t xml:space="preserve">– Ground Floor Hardworks </w:t>
      </w:r>
      <w:r>
        <w:t>2</w:t>
      </w:r>
      <w:r>
        <w:t xml:space="preserve"> of 4</w:t>
      </w:r>
    </w:p>
    <w:p w:rsidR="009E7FD3" w:rsidRDefault="009E7FD3" w:rsidP="009E7FD3">
      <w:pPr>
        <w:pStyle w:val="ListParagraph"/>
      </w:pPr>
      <w:r w:rsidRPr="009E7FD3">
        <w:t>MA.3067-06-2002 HARDWORKS 3 OF 4</w:t>
      </w:r>
      <w:r>
        <w:t xml:space="preserve"> </w:t>
      </w:r>
      <w:r>
        <w:t xml:space="preserve">– Ground Floor Hardworks </w:t>
      </w:r>
      <w:r>
        <w:t>3</w:t>
      </w:r>
      <w:r>
        <w:t xml:space="preserve"> of 4</w:t>
      </w:r>
    </w:p>
    <w:p w:rsidR="009E7FD3" w:rsidRDefault="009E7FD3" w:rsidP="009E7FD3">
      <w:pPr>
        <w:pStyle w:val="ListParagraph"/>
      </w:pPr>
      <w:r w:rsidRPr="009E7FD3">
        <w:t>MA.3067-06-2003 HARDWORKS 4 OF 4</w:t>
      </w:r>
      <w:r>
        <w:t xml:space="preserve"> </w:t>
      </w:r>
      <w:r>
        <w:t xml:space="preserve">– Ground Floor Hardworks </w:t>
      </w:r>
      <w:r>
        <w:t>4</w:t>
      </w:r>
      <w:r>
        <w:t xml:space="preserve"> of 4</w:t>
      </w:r>
    </w:p>
    <w:p w:rsidR="009E7FD3" w:rsidRDefault="009E7FD3" w:rsidP="009E7FD3">
      <w:pPr>
        <w:pStyle w:val="ListParagraph"/>
      </w:pPr>
      <w:r w:rsidRPr="009E7FD3">
        <w:t>MA.3067-06-2100 HARDWORKS</w:t>
      </w:r>
      <w:r>
        <w:t xml:space="preserve"> – </w:t>
      </w:r>
      <w:r>
        <w:t>Podium Level Hardworks Plan 1 of 3</w:t>
      </w:r>
    </w:p>
    <w:p w:rsidR="009E7FD3" w:rsidRDefault="009E7FD3" w:rsidP="009E7FD3">
      <w:pPr>
        <w:pStyle w:val="ListParagraph"/>
      </w:pPr>
      <w:r w:rsidRPr="009E7FD3">
        <w:t>MA.3067-06-2200 HARDWORKS</w:t>
      </w:r>
      <w:r>
        <w:t xml:space="preserve"> – </w:t>
      </w:r>
      <w:r>
        <w:t xml:space="preserve">Podium Level Hardworks Plan </w:t>
      </w:r>
      <w:r>
        <w:t>2</w:t>
      </w:r>
      <w:r>
        <w:t xml:space="preserve"> of 3</w:t>
      </w:r>
    </w:p>
    <w:p w:rsidR="009E7FD3" w:rsidRDefault="009E7FD3" w:rsidP="009E7FD3">
      <w:pPr>
        <w:pStyle w:val="ListParagraph"/>
      </w:pPr>
      <w:r w:rsidRPr="009E7FD3">
        <w:t>MA.3067-06-2300 HARDWORKS</w:t>
      </w:r>
      <w:r>
        <w:t xml:space="preserve"> – Podium Level Hardworks Plan 3 of 3</w:t>
      </w:r>
    </w:p>
    <w:p w:rsidR="003A4996" w:rsidRDefault="003A4996" w:rsidP="009E7FD3">
      <w:pPr>
        <w:pStyle w:val="ListParagraph"/>
      </w:pPr>
    </w:p>
    <w:p w:rsidR="003A4996" w:rsidRDefault="003A4996" w:rsidP="003A4996">
      <w:pPr>
        <w:pStyle w:val="ListParagraph"/>
        <w:numPr>
          <w:ilvl w:val="0"/>
          <w:numId w:val="2"/>
        </w:numPr>
      </w:pPr>
      <w:r>
        <w:t>Proposed and existing services above and below ground</w:t>
      </w:r>
    </w:p>
    <w:p w:rsidR="003A4996" w:rsidRDefault="003A4996" w:rsidP="003A4996">
      <w:pPr>
        <w:pStyle w:val="ListParagraph"/>
      </w:pPr>
      <w:r w:rsidRPr="003A4996">
        <w:t>G259-GTA-SW-00-DR-C-96-1060</w:t>
      </w:r>
      <w:r>
        <w:t xml:space="preserve"> – Site Drainage Sheet 1 of 2</w:t>
      </w:r>
    </w:p>
    <w:p w:rsidR="003A4996" w:rsidRDefault="003A4996" w:rsidP="003A4996">
      <w:pPr>
        <w:pStyle w:val="ListParagraph"/>
      </w:pPr>
      <w:r w:rsidRPr="003A4996">
        <w:t>G259-GTA-SW-00-DR-C-96-1061</w:t>
      </w:r>
      <w:r>
        <w:t xml:space="preserve"> – Site Drainage Sheet </w:t>
      </w:r>
      <w:r>
        <w:t>2</w:t>
      </w:r>
      <w:r>
        <w:t xml:space="preserve"> of 2</w:t>
      </w:r>
    </w:p>
    <w:p w:rsidR="003A4996" w:rsidRDefault="003A4996" w:rsidP="003A4996">
      <w:pPr>
        <w:pStyle w:val="ListParagraph"/>
      </w:pPr>
      <w:r w:rsidRPr="003A4996">
        <w:t>G259-TACE-00-XX-DR-Z-96-0000</w:t>
      </w:r>
      <w:r>
        <w:t xml:space="preserve"> – Proposed Incoming Services</w:t>
      </w:r>
    </w:p>
    <w:p w:rsidR="00993017" w:rsidRDefault="00993017" w:rsidP="003A4996">
      <w:pPr>
        <w:pStyle w:val="ListParagraph"/>
      </w:pPr>
    </w:p>
    <w:p w:rsidR="00993017" w:rsidRDefault="00993017" w:rsidP="00993017">
      <w:pPr>
        <w:pStyle w:val="ListParagraph"/>
        <w:numPr>
          <w:ilvl w:val="0"/>
          <w:numId w:val="2"/>
        </w:numPr>
      </w:pPr>
      <w:r>
        <w:t>Planting plans</w:t>
      </w:r>
    </w:p>
    <w:p w:rsidR="003A4996" w:rsidRDefault="00993017" w:rsidP="00993017">
      <w:pPr>
        <w:pStyle w:val="ListParagraph"/>
      </w:pPr>
      <w:r w:rsidRPr="00993017">
        <w:t>MA.3067-06-3000 PLANTING PLAN 1 OF 4</w:t>
      </w:r>
      <w:r>
        <w:t xml:space="preserve"> – Ground Floor Planting Plan 1 of 4</w:t>
      </w:r>
    </w:p>
    <w:p w:rsidR="00993017" w:rsidRDefault="00993017" w:rsidP="00993017">
      <w:pPr>
        <w:pStyle w:val="ListParagraph"/>
      </w:pPr>
      <w:r w:rsidRPr="00993017">
        <w:t>MA.3067-06-3001 PLANTING PLAN 2 OF 4</w:t>
      </w:r>
      <w:r>
        <w:t xml:space="preserve"> – Ground Floor Planting Plan </w:t>
      </w:r>
      <w:r>
        <w:t>2</w:t>
      </w:r>
      <w:r>
        <w:t xml:space="preserve"> of 4</w:t>
      </w:r>
    </w:p>
    <w:p w:rsidR="00993017" w:rsidRDefault="00993017" w:rsidP="00993017">
      <w:pPr>
        <w:pStyle w:val="ListParagraph"/>
      </w:pPr>
      <w:r w:rsidRPr="00993017">
        <w:t>MA.3067-06-3002 PLANTING PLAN 3 OF 4</w:t>
      </w:r>
      <w:r>
        <w:t xml:space="preserve"> – Ground Floor Planting Plan </w:t>
      </w:r>
      <w:r>
        <w:t>3</w:t>
      </w:r>
      <w:r>
        <w:t xml:space="preserve"> of 4</w:t>
      </w:r>
    </w:p>
    <w:p w:rsidR="00993017" w:rsidRDefault="00993017" w:rsidP="00993017">
      <w:pPr>
        <w:pStyle w:val="ListParagraph"/>
      </w:pPr>
      <w:r w:rsidRPr="00993017">
        <w:t>MA.3067-06-3003 PLANTING PLAN 4 OF 4</w:t>
      </w:r>
      <w:r>
        <w:t xml:space="preserve"> – Ground Floor Planting Plan </w:t>
      </w:r>
      <w:r>
        <w:t>4</w:t>
      </w:r>
      <w:r>
        <w:t xml:space="preserve"> of 4</w:t>
      </w:r>
    </w:p>
    <w:p w:rsidR="00993017" w:rsidRDefault="00993017" w:rsidP="00993017">
      <w:pPr>
        <w:pStyle w:val="ListParagraph"/>
      </w:pPr>
      <w:r w:rsidRPr="00993017">
        <w:t>MA.3067-06-3100 PLANTING PLAN 1 OF 3</w:t>
      </w:r>
      <w:r>
        <w:t xml:space="preserve"> – </w:t>
      </w:r>
      <w:r>
        <w:t>Podium Level</w:t>
      </w:r>
      <w:r>
        <w:t xml:space="preserve"> Planting Plan 1 of </w:t>
      </w:r>
      <w:r>
        <w:t>3</w:t>
      </w:r>
    </w:p>
    <w:p w:rsidR="00993017" w:rsidRDefault="00993017" w:rsidP="00993017">
      <w:pPr>
        <w:pStyle w:val="ListParagraph"/>
      </w:pPr>
      <w:r w:rsidRPr="00993017">
        <w:t>MA.3067-06-3200 PLANTING PLAN 2 OF 3</w:t>
      </w:r>
      <w:r>
        <w:t xml:space="preserve"> – Podium Level Planting Plan </w:t>
      </w:r>
      <w:r>
        <w:t>2</w:t>
      </w:r>
      <w:r>
        <w:t xml:space="preserve"> of 3</w:t>
      </w:r>
    </w:p>
    <w:p w:rsidR="00993017" w:rsidRDefault="00993017" w:rsidP="00993017">
      <w:pPr>
        <w:pStyle w:val="ListParagraph"/>
      </w:pPr>
      <w:r w:rsidRPr="00993017">
        <w:t>MA.3067-06-3300 PLANTING PLAN 3 OF 3</w:t>
      </w:r>
      <w:r>
        <w:t xml:space="preserve"> – Podium Level Planting Plan </w:t>
      </w:r>
      <w:r>
        <w:t>3</w:t>
      </w:r>
      <w:r>
        <w:t xml:space="preserve"> of 3</w:t>
      </w:r>
    </w:p>
    <w:p w:rsidR="00B46B7E" w:rsidRDefault="00B46B7E" w:rsidP="00993017">
      <w:pPr>
        <w:pStyle w:val="ListParagraph"/>
      </w:pPr>
    </w:p>
    <w:p w:rsidR="00B46B7E" w:rsidRDefault="00B46B7E" w:rsidP="00B46B7E">
      <w:pPr>
        <w:pStyle w:val="ListParagraph"/>
        <w:numPr>
          <w:ilvl w:val="0"/>
          <w:numId w:val="2"/>
        </w:numPr>
      </w:pPr>
      <w:r>
        <w:t>Tree pit specification</w:t>
      </w:r>
    </w:p>
    <w:p w:rsidR="00B46B7E" w:rsidRDefault="00B46B7E" w:rsidP="00B46B7E">
      <w:pPr>
        <w:pStyle w:val="ListParagraph"/>
      </w:pPr>
      <w:r w:rsidRPr="00B46B7E">
        <w:t>MA.3067-06-6003</w:t>
      </w:r>
      <w:r>
        <w:t xml:space="preserve"> - GROUND FLOOR DETAILS </w:t>
      </w:r>
      <w:r w:rsidRPr="00B46B7E">
        <w:t>SOFT LANDSCAPE</w:t>
      </w:r>
    </w:p>
    <w:p w:rsidR="00B46B7E" w:rsidRDefault="00B46B7E" w:rsidP="00B46B7E">
      <w:pPr>
        <w:pStyle w:val="ListParagraph"/>
      </w:pPr>
      <w:r w:rsidRPr="00B46B7E">
        <w:t xml:space="preserve">MA.3067-06-6103 </w:t>
      </w:r>
      <w:r>
        <w:t xml:space="preserve">- PODIUM DETAILS </w:t>
      </w:r>
      <w:r w:rsidRPr="00B46B7E">
        <w:t>SOFT LANDSCAPE</w:t>
      </w:r>
    </w:p>
    <w:p w:rsidR="00B46B7E" w:rsidRDefault="00B46B7E" w:rsidP="00B46B7E">
      <w:pPr>
        <w:pStyle w:val="ListParagraph"/>
      </w:pPr>
    </w:p>
    <w:p w:rsidR="00B46B7E" w:rsidRDefault="00B46B7E" w:rsidP="00B46B7E">
      <w:pPr>
        <w:pStyle w:val="ListParagraph"/>
        <w:numPr>
          <w:ilvl w:val="0"/>
          <w:numId w:val="2"/>
        </w:numPr>
      </w:pPr>
      <w:r>
        <w:t>Podium planter specifications</w:t>
      </w:r>
    </w:p>
    <w:p w:rsidR="00B46B7E" w:rsidRDefault="00B46B7E" w:rsidP="00B46B7E">
      <w:pPr>
        <w:pStyle w:val="ListParagraph"/>
      </w:pPr>
      <w:r w:rsidRPr="00B46B7E">
        <w:t xml:space="preserve">MA.3067-06-6101 </w:t>
      </w:r>
      <w:r>
        <w:t xml:space="preserve">- </w:t>
      </w:r>
      <w:r w:rsidRPr="00B46B7E">
        <w:t>PODIUM DETAI</w:t>
      </w:r>
      <w:r>
        <w:t>LS</w:t>
      </w:r>
      <w:r w:rsidRPr="00B46B7E">
        <w:t xml:space="preserve"> EDGES</w:t>
      </w:r>
    </w:p>
    <w:p w:rsidR="00FA7C88" w:rsidRDefault="00FA7C88" w:rsidP="00FA7C88"/>
    <w:p w:rsidR="00FA7C88" w:rsidRDefault="00FA7C88" w:rsidP="00014701">
      <w:r>
        <w:t xml:space="preserve">In addition to the </w:t>
      </w:r>
      <w:r w:rsidR="00014701">
        <w:t xml:space="preserve">above, </w:t>
      </w:r>
      <w:r>
        <w:t>please see attached roof drawings and green/brown</w:t>
      </w:r>
      <w:r w:rsidR="00014701">
        <w:t xml:space="preserve"> roof system</w:t>
      </w:r>
      <w:r>
        <w:t xml:space="preserve"> </w:t>
      </w:r>
      <w:r w:rsidR="00014701">
        <w:t>datasheets.</w:t>
      </w:r>
    </w:p>
    <w:p w:rsidR="00014701" w:rsidRDefault="00014701" w:rsidP="00014701">
      <w:r w:rsidRPr="00014701">
        <w:t>G259-BAL-XX-11-DR-A-10-0</w:t>
      </w:r>
      <w:r>
        <w:t>061!B!GA Plans - Site Roof Plan</w:t>
      </w:r>
    </w:p>
    <w:p w:rsidR="00014701" w:rsidRDefault="00014701" w:rsidP="00014701">
      <w:r w:rsidRPr="00014701">
        <w:t>HYDRO-BIODIVERSE-BROWN-LIVING-ROOF_0619</w:t>
      </w:r>
      <w:r>
        <w:t xml:space="preserve"> – brown roof datasheet proposal</w:t>
      </w:r>
    </w:p>
    <w:p w:rsidR="00014701" w:rsidRDefault="00014701" w:rsidP="00014701">
      <w:r w:rsidRPr="00014701">
        <w:t>HYDROSOIL SEDUM EXTENSIVE LIVING ROOF_0319</w:t>
      </w:r>
      <w:r>
        <w:t xml:space="preserve"> – green roof datasheet proposal</w:t>
      </w:r>
    </w:p>
    <w:p w:rsidR="00993017" w:rsidRDefault="00993017" w:rsidP="00014701">
      <w:bookmarkStart w:id="0" w:name="_GoBack"/>
      <w:bookmarkEnd w:id="0"/>
    </w:p>
    <w:p w:rsidR="00993017" w:rsidRDefault="00993017" w:rsidP="00993017">
      <w:pPr>
        <w:pStyle w:val="ListParagraph"/>
      </w:pPr>
    </w:p>
    <w:sectPr w:rsidR="00993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FD3" w:rsidRDefault="009E7FD3" w:rsidP="009E7FD3">
      <w:pPr>
        <w:spacing w:after="0" w:line="240" w:lineRule="auto"/>
      </w:pPr>
      <w:r>
        <w:separator/>
      </w:r>
    </w:p>
  </w:endnote>
  <w:endnote w:type="continuationSeparator" w:id="0">
    <w:p w:rsidR="009E7FD3" w:rsidRDefault="009E7FD3" w:rsidP="009E7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FD3" w:rsidRDefault="009E7FD3" w:rsidP="009E7FD3">
      <w:pPr>
        <w:spacing w:after="0" w:line="240" w:lineRule="auto"/>
      </w:pPr>
      <w:r>
        <w:separator/>
      </w:r>
    </w:p>
  </w:footnote>
  <w:footnote w:type="continuationSeparator" w:id="0">
    <w:p w:rsidR="009E7FD3" w:rsidRDefault="009E7FD3" w:rsidP="009E7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3D474D"/>
    <w:multiLevelType w:val="hybridMultilevel"/>
    <w:tmpl w:val="05C8104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C6BAD"/>
    <w:multiLevelType w:val="hybridMultilevel"/>
    <w:tmpl w:val="03588CEC"/>
    <w:lvl w:ilvl="0" w:tplc="400432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645"/>
    <w:rsid w:val="00014701"/>
    <w:rsid w:val="003A4996"/>
    <w:rsid w:val="00633BB9"/>
    <w:rsid w:val="007F5E2A"/>
    <w:rsid w:val="00993017"/>
    <w:rsid w:val="009E7FD3"/>
    <w:rsid w:val="00B46B7E"/>
    <w:rsid w:val="00B74500"/>
    <w:rsid w:val="00BF4195"/>
    <w:rsid w:val="00E96645"/>
    <w:rsid w:val="00FA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5C2FC"/>
  <w15:chartTrackingRefBased/>
  <w15:docId w15:val="{1ECC675D-2E6B-47AD-8A23-44C2C7450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7F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FD3"/>
  </w:style>
  <w:style w:type="paragraph" w:styleId="Footer">
    <w:name w:val="footer"/>
    <w:basedOn w:val="Normal"/>
    <w:link w:val="FooterChar"/>
    <w:uiPriority w:val="99"/>
    <w:unhideWhenUsed/>
    <w:rsid w:val="009E7F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FD3"/>
  </w:style>
  <w:style w:type="paragraph" w:styleId="ListParagraph">
    <w:name w:val="List Paragraph"/>
    <w:basedOn w:val="Normal"/>
    <w:uiPriority w:val="34"/>
    <w:qFormat/>
    <w:rsid w:val="009E7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Berkeley Group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Maija Hayward</dc:creator>
  <cp:keywords/>
  <dc:description/>
  <cp:lastModifiedBy>Maija Hayward</cp:lastModifiedBy>
  <cp:revision>5</cp:revision>
  <dcterms:created xsi:type="dcterms:W3CDTF">2020-05-18T09:28:00Z</dcterms:created>
  <dcterms:modified xsi:type="dcterms:W3CDTF">2020-05-18T13:47:00Z</dcterms:modified>
</cp:coreProperties>
</file>