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DDDFA" w14:textId="77777777" w:rsidR="00E91255" w:rsidRDefault="003834FA" w:rsidP="00E9125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Design and access statement</w:t>
      </w:r>
    </w:p>
    <w:p w14:paraId="4D108F53" w14:textId="18881D6F" w:rsidR="003834FA" w:rsidRPr="00E91255" w:rsidRDefault="003834FA" w:rsidP="00E91255">
      <w:pPr>
        <w:rPr>
          <w:b/>
          <w:bCs/>
          <w:sz w:val="32"/>
          <w:szCs w:val="32"/>
          <w:u w:val="single"/>
        </w:rPr>
      </w:pPr>
      <w:r w:rsidRPr="00E91255">
        <w:rPr>
          <w:sz w:val="24"/>
          <w:szCs w:val="24"/>
        </w:rPr>
        <w:t xml:space="preserve">Flat 5 Springfield House, 24 </w:t>
      </w:r>
      <w:proofErr w:type="spellStart"/>
      <w:r w:rsidRPr="00E91255">
        <w:rPr>
          <w:sz w:val="24"/>
          <w:szCs w:val="24"/>
        </w:rPr>
        <w:t>Surley</w:t>
      </w:r>
      <w:proofErr w:type="spellEnd"/>
      <w:r w:rsidRPr="00E91255">
        <w:rPr>
          <w:sz w:val="24"/>
          <w:szCs w:val="24"/>
        </w:rPr>
        <w:t xml:space="preserve"> Row, Emmer Green, RG4 8LY</w:t>
      </w:r>
    </w:p>
    <w:p w14:paraId="74383ABA" w14:textId="10E1A407" w:rsidR="00E91255" w:rsidRPr="00E91255" w:rsidRDefault="003834FA" w:rsidP="000B60C4">
      <w:pPr>
        <w:spacing w:after="0"/>
        <w:rPr>
          <w:b/>
          <w:bCs/>
        </w:rPr>
      </w:pPr>
      <w:r w:rsidRPr="00E91255">
        <w:rPr>
          <w:b/>
          <w:bCs/>
          <w:sz w:val="24"/>
          <w:szCs w:val="24"/>
        </w:rPr>
        <w:t>Aim</w:t>
      </w:r>
    </w:p>
    <w:p w14:paraId="3EAF6893" w14:textId="6A4BACFC" w:rsidR="00E91255" w:rsidRDefault="003834FA" w:rsidP="003834FA">
      <w:r>
        <w:t xml:space="preserve">To replace </w:t>
      </w:r>
      <w:r w:rsidR="00E91255">
        <w:t xml:space="preserve">4 </w:t>
      </w:r>
      <w:r>
        <w:t>single glazed windows</w:t>
      </w:r>
      <w:r w:rsidR="00E91255">
        <w:t xml:space="preserve"> and 1 single glazed French door</w:t>
      </w:r>
      <w:r>
        <w:t xml:space="preserve"> with double glaz</w:t>
      </w:r>
      <w:r w:rsidR="00E91255">
        <w:t>ing</w:t>
      </w:r>
      <w:r>
        <w:t xml:space="preserve"> to reduce condensation and mould issues within the property and improve quality of life of the residents. </w:t>
      </w:r>
    </w:p>
    <w:p w14:paraId="2E2F96C2" w14:textId="6E432A7F" w:rsidR="00CD2EFA" w:rsidRDefault="00E91255" w:rsidP="003834FA">
      <w:r>
        <w:t xml:space="preserve">All windows and doors will remain timber and cottage </w:t>
      </w:r>
      <w:proofErr w:type="gramStart"/>
      <w:r>
        <w:t>style</w:t>
      </w:r>
      <w:proofErr w:type="gramEnd"/>
      <w:r>
        <w:t xml:space="preserve"> but the windows will be vertical sliders to fit with fire regulations that require windows to be bottom-opening.</w:t>
      </w:r>
      <w:r w:rsidR="00CD2EFA">
        <w:t xml:space="preserve"> </w:t>
      </w:r>
      <w:r w:rsidR="000B60C4">
        <w:t>All waste and mess will be removed by the installation company</w:t>
      </w:r>
      <w:r w:rsidR="005917AD">
        <w:t xml:space="preserve"> and parking</w:t>
      </w:r>
      <w:r w:rsidR="00467665">
        <w:t xml:space="preserve"> for the installers</w:t>
      </w:r>
      <w:bookmarkStart w:id="0" w:name="_GoBack"/>
      <w:bookmarkEnd w:id="0"/>
      <w:r w:rsidR="005917AD">
        <w:t xml:space="preserve"> is available in the forecourt. </w:t>
      </w:r>
    </w:p>
    <w:p w14:paraId="498099F3" w14:textId="0B1A4090" w:rsidR="003834FA" w:rsidRPr="00E91255" w:rsidRDefault="003834FA" w:rsidP="003834FA">
      <w:pPr>
        <w:rPr>
          <w:b/>
          <w:bCs/>
          <w:sz w:val="24"/>
          <w:szCs w:val="24"/>
        </w:rPr>
      </w:pPr>
      <w:r w:rsidRPr="00E91255">
        <w:rPr>
          <w:b/>
          <w:bCs/>
          <w:sz w:val="24"/>
          <w:szCs w:val="24"/>
        </w:rPr>
        <w:t>Current windows:</w:t>
      </w:r>
    </w:p>
    <w:p w14:paraId="092B9128" w14:textId="7B213CD0" w:rsidR="003834FA" w:rsidRDefault="00E91255" w:rsidP="003834FA">
      <w:r>
        <w:rPr>
          <w:noProof/>
        </w:rPr>
        <w:drawing>
          <wp:inline distT="0" distB="0" distL="0" distR="0" wp14:anchorId="3240793D" wp14:editId="247CB859">
            <wp:extent cx="3221989" cy="2553970"/>
            <wp:effectExtent l="0" t="9207" r="7937" b="7938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62" r="20781" b="9145"/>
                    <a:stretch/>
                  </pic:blipFill>
                  <pic:spPr bwMode="auto">
                    <a:xfrm rot="5400000">
                      <a:off x="0" y="0"/>
                      <a:ext cx="3221990" cy="255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0EB21D9F" wp14:editId="0879C7A2">
            <wp:extent cx="3197860" cy="2396523"/>
            <wp:effectExtent l="635" t="0" r="317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3590" cy="2400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BF5A94" wp14:editId="4D217C3E">
            <wp:extent cx="3242654" cy="2568651"/>
            <wp:effectExtent l="0" t="6033" r="9208" b="9207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85"/>
                    <a:stretch/>
                  </pic:blipFill>
                  <pic:spPr bwMode="auto">
                    <a:xfrm rot="5400000">
                      <a:off x="0" y="0"/>
                      <a:ext cx="3250015" cy="257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EEC5F3D" wp14:editId="01E64CE9">
            <wp:extent cx="3276709" cy="2582511"/>
            <wp:effectExtent l="4445" t="0" r="4445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04"/>
                    <a:stretch/>
                  </pic:blipFill>
                  <pic:spPr bwMode="auto">
                    <a:xfrm rot="5400000">
                      <a:off x="0" y="0"/>
                      <a:ext cx="3292367" cy="259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270448" w14:textId="04DC0D5C" w:rsidR="00E91255" w:rsidRDefault="00E91255" w:rsidP="003834FA"/>
    <w:p w14:paraId="08F935AD" w14:textId="0DF9AD28" w:rsidR="00E91255" w:rsidRDefault="00E91255" w:rsidP="003834FA">
      <w:r>
        <w:rPr>
          <w:noProof/>
        </w:rPr>
        <w:drawing>
          <wp:inline distT="0" distB="0" distL="0" distR="0" wp14:anchorId="6456535D" wp14:editId="09EA4A45">
            <wp:extent cx="3302174" cy="2523999"/>
            <wp:effectExtent l="8255" t="0" r="1905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97" r="8905"/>
                    <a:stretch/>
                  </pic:blipFill>
                  <pic:spPr bwMode="auto">
                    <a:xfrm rot="5400000">
                      <a:off x="0" y="0"/>
                      <a:ext cx="3309514" cy="252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5A00CF" w14:textId="57272A6C" w:rsidR="003834FA" w:rsidRDefault="003834FA" w:rsidP="003834FA"/>
    <w:p w14:paraId="727FF67F" w14:textId="01480FC6" w:rsidR="003834FA" w:rsidRDefault="003834FA" w:rsidP="003834FA">
      <w:r>
        <w:t>Current French door:</w:t>
      </w:r>
    </w:p>
    <w:p w14:paraId="4491DDF2" w14:textId="7535E112" w:rsidR="003834FA" w:rsidRDefault="003834FA" w:rsidP="003834FA">
      <w:r>
        <w:rPr>
          <w:noProof/>
        </w:rPr>
        <w:drawing>
          <wp:inline distT="0" distB="0" distL="0" distR="0" wp14:anchorId="5FB04DE6" wp14:editId="27AF20C4">
            <wp:extent cx="4067175" cy="2693036"/>
            <wp:effectExtent l="127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46"/>
                    <a:stretch/>
                  </pic:blipFill>
                  <pic:spPr bwMode="auto">
                    <a:xfrm rot="5400000">
                      <a:off x="0" y="0"/>
                      <a:ext cx="4067175" cy="269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91255">
        <w:t xml:space="preserve">  </w:t>
      </w:r>
      <w:r w:rsidR="00E91255">
        <w:rPr>
          <w:noProof/>
        </w:rPr>
        <w:drawing>
          <wp:inline distT="0" distB="0" distL="0" distR="0" wp14:anchorId="6EB10D91" wp14:editId="03E33326">
            <wp:extent cx="3997010" cy="2617597"/>
            <wp:effectExtent l="3810" t="0" r="762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01" b="8512"/>
                    <a:stretch/>
                  </pic:blipFill>
                  <pic:spPr bwMode="auto">
                    <a:xfrm rot="5400000">
                      <a:off x="0" y="0"/>
                      <a:ext cx="4008075" cy="262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B3E8B6" w14:textId="77777777" w:rsidR="003834FA" w:rsidRDefault="003834FA" w:rsidP="003834FA"/>
    <w:p w14:paraId="2B4999BD" w14:textId="7C2FE173" w:rsidR="003834FA" w:rsidRDefault="003834FA" w:rsidP="003834FA">
      <w:r>
        <w:lastRenderedPageBreak/>
        <w:t>Replacement windows:</w:t>
      </w:r>
    </w:p>
    <w:p w14:paraId="2930FB58" w14:textId="6A4C5D57" w:rsidR="003834FA" w:rsidRDefault="00E91255" w:rsidP="003834FA">
      <w:r>
        <w:rPr>
          <w:noProof/>
        </w:rPr>
        <w:drawing>
          <wp:inline distT="0" distB="0" distL="0" distR="0" wp14:anchorId="74733A6F" wp14:editId="3F59923F">
            <wp:extent cx="5731510" cy="3310255"/>
            <wp:effectExtent l="0" t="0" r="254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5C65F" w14:textId="510EE9A6" w:rsidR="00E91255" w:rsidRDefault="00E91255" w:rsidP="003834FA">
      <w:r>
        <w:rPr>
          <w:noProof/>
        </w:rPr>
        <w:drawing>
          <wp:inline distT="0" distB="0" distL="0" distR="0" wp14:anchorId="350A3484" wp14:editId="0A4696AC">
            <wp:extent cx="5731510" cy="3940175"/>
            <wp:effectExtent l="0" t="0" r="254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662BE" w14:textId="6728E4F5" w:rsidR="00E91255" w:rsidRDefault="00E91255" w:rsidP="003834FA">
      <w:r>
        <w:rPr>
          <w:noProof/>
        </w:rPr>
        <w:lastRenderedPageBreak/>
        <w:drawing>
          <wp:inline distT="0" distB="0" distL="0" distR="0" wp14:anchorId="46112B40" wp14:editId="7BCC4967">
            <wp:extent cx="5731510" cy="3839845"/>
            <wp:effectExtent l="0" t="0" r="254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4849D" w14:textId="1F9B62AF" w:rsidR="00E91255" w:rsidRPr="003834FA" w:rsidRDefault="00E91255" w:rsidP="003834FA">
      <w:r>
        <w:rPr>
          <w:noProof/>
        </w:rPr>
        <w:drawing>
          <wp:inline distT="0" distB="0" distL="0" distR="0" wp14:anchorId="2725998F" wp14:editId="349D9774">
            <wp:extent cx="5731510" cy="385699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5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1255" w:rsidRPr="003834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EE909" w14:textId="77777777" w:rsidR="00E91255" w:rsidRDefault="00E91255" w:rsidP="00E91255">
      <w:pPr>
        <w:spacing w:after="0" w:line="240" w:lineRule="auto"/>
      </w:pPr>
      <w:r>
        <w:separator/>
      </w:r>
    </w:p>
  </w:endnote>
  <w:endnote w:type="continuationSeparator" w:id="0">
    <w:p w14:paraId="230F126F" w14:textId="77777777" w:rsidR="00E91255" w:rsidRDefault="00E91255" w:rsidP="00E91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2E4D1" w14:textId="77777777" w:rsidR="00E91255" w:rsidRDefault="00E91255" w:rsidP="00E91255">
      <w:pPr>
        <w:spacing w:after="0" w:line="240" w:lineRule="auto"/>
      </w:pPr>
      <w:r>
        <w:separator/>
      </w:r>
    </w:p>
  </w:footnote>
  <w:footnote w:type="continuationSeparator" w:id="0">
    <w:p w14:paraId="5DF056E4" w14:textId="77777777" w:rsidR="00E91255" w:rsidRDefault="00E91255" w:rsidP="00E912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4FA"/>
    <w:rsid w:val="000B60C4"/>
    <w:rsid w:val="003834FA"/>
    <w:rsid w:val="00467665"/>
    <w:rsid w:val="004C5D4E"/>
    <w:rsid w:val="005917AD"/>
    <w:rsid w:val="00CD2EFA"/>
    <w:rsid w:val="00E91255"/>
    <w:rsid w:val="00F2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955E37"/>
  <w15:chartTrackingRefBased/>
  <w15:docId w15:val="{3BC3555C-035B-4DEF-96D2-72B965D2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4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4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725B8E962EE94AB86EF858072526AD" ma:contentTypeVersion="7" ma:contentTypeDescription="Create a new document." ma:contentTypeScope="" ma:versionID="f1342d22247dce038e7cd5b113255b3c">
  <xsd:schema xmlns:xsd="http://www.w3.org/2001/XMLSchema" xmlns:xs="http://www.w3.org/2001/XMLSchema" xmlns:p="http://schemas.microsoft.com/office/2006/metadata/properties" xmlns:ns3="2f463eaf-48f9-4a76-ad0b-168f406b7050" xmlns:ns4="54a32bd7-bdf5-4a56-a65b-816c44a64f24" targetNamespace="http://schemas.microsoft.com/office/2006/metadata/properties" ma:root="true" ma:fieldsID="8899a101ecf22da47ac464d985e265b8" ns3:_="" ns4:_="">
    <xsd:import namespace="2f463eaf-48f9-4a76-ad0b-168f406b7050"/>
    <xsd:import namespace="54a32bd7-bdf5-4a56-a65b-816c44a64f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63eaf-48f9-4a76-ad0b-168f406b70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32bd7-bdf5-4a56-a65b-816c44a64f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8EE075-A78C-49EB-B0BC-D924E2EBD5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463eaf-48f9-4a76-ad0b-168f406b7050"/>
    <ds:schemaRef ds:uri="54a32bd7-bdf5-4a56-a65b-816c44a64f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8C8975-D54E-40EC-B7AF-7035F6A966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B758B7-D118-4494-BE54-6231137355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Ling, Alice /GB</dc:creator>
  <cp:keywords/>
  <dc:description/>
  <cp:lastModifiedBy>Ling, Alice /GB</cp:lastModifiedBy>
  <cp:revision>5</cp:revision>
  <dcterms:created xsi:type="dcterms:W3CDTF">2021-01-07T10:35:00Z</dcterms:created>
  <dcterms:modified xsi:type="dcterms:W3CDTF">2021-01-07T10:57:00Z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0x0101001F725B8E962EE94AB86EF858072526AD</vt:lpwstr>
  </property>
</Properties>
</file>